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>ÁRVVOŠTALLANSKOVVI</w:t>
      </w:r>
      <w:r w:rsidR="00A91442">
        <w:rPr>
          <w:b/>
          <w:sz w:val="28"/>
          <w:szCs w:val="28"/>
          <w:lang w:val="se-NO"/>
        </w:rPr>
        <w:tab/>
      </w:r>
      <w:r w:rsidR="00A91442">
        <w:rPr>
          <w:b/>
          <w:sz w:val="28"/>
          <w:szCs w:val="28"/>
          <w:lang w:val="se-NO"/>
        </w:rPr>
        <w:tab/>
      </w:r>
      <w:r w:rsidR="00A91442">
        <w:rPr>
          <w:b/>
          <w:sz w:val="28"/>
          <w:szCs w:val="28"/>
          <w:lang w:val="se-NO"/>
        </w:rPr>
        <w:tab/>
      </w:r>
      <w:r>
        <w:rPr>
          <w:b/>
          <w:sz w:val="28"/>
          <w:szCs w:val="28"/>
          <w:lang w:val="se-NO"/>
        </w:rPr>
        <w:t xml:space="preserve">  </w:t>
      </w:r>
      <w:r w:rsidR="00996DF4">
        <w:rPr>
          <w:b/>
          <w:sz w:val="28"/>
          <w:szCs w:val="28"/>
          <w:lang w:val="se-NO"/>
        </w:rPr>
        <w:t>ČUVGEHUSÁIGI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0C7911">
        <w:trPr>
          <w:trHeight w:val="7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996DF4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</w:t>
            </w:r>
            <w:r w:rsidR="00A91442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531DB9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531DB9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531DB9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mii</w:t>
            </w:r>
            <w:r w:rsidR="00996DF4">
              <w:rPr>
                <w:sz w:val="24"/>
                <w:szCs w:val="24"/>
                <w:lang w:val="se-NO"/>
              </w:rPr>
              <w:t xml:space="preserve"> demokratiija</w:t>
            </w:r>
            <w:r>
              <w:rPr>
                <w:sz w:val="24"/>
                <w:szCs w:val="24"/>
                <w:lang w:val="se-NO"/>
              </w:rPr>
              <w:t xml:space="preserve"> lea</w:t>
            </w:r>
          </w:p>
          <w:p w:rsidR="00531DB9" w:rsidRDefault="00531DB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996DF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goas giliskuvllat álge Dánmárku-Norggas</w:t>
            </w:r>
          </w:p>
          <w:p w:rsidR="00531DB9" w:rsidRDefault="00531DB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996DF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muhtin dehálaš gávdnosiid birra</w:t>
            </w:r>
          </w:p>
          <w:p w:rsidR="00531DB9" w:rsidRDefault="00531DB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996DF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dieđán makkár vuoigat</w:t>
            </w:r>
            <w:r w:rsidR="00A91442">
              <w:rPr>
                <w:sz w:val="24"/>
                <w:szCs w:val="24"/>
                <w:lang w:val="se-NO"/>
              </w:rPr>
              <w:t>vuođat</w:t>
            </w:r>
            <w:r>
              <w:rPr>
                <w:sz w:val="24"/>
                <w:szCs w:val="24"/>
                <w:lang w:val="se-NO"/>
              </w:rPr>
              <w:t xml:space="preserve"> mus leat</w:t>
            </w:r>
          </w:p>
          <w:p w:rsidR="00531DB9" w:rsidRDefault="00531DB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996DF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eará giehtagirjjiin ohcat dieđuid</w:t>
            </w:r>
          </w:p>
          <w:p w:rsidR="00531DB9" w:rsidRDefault="00531DB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A91442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42" w:rsidRDefault="00A91442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531DB9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muhtin dovddus </w:t>
            </w:r>
            <w:proofErr w:type="spellStart"/>
            <w:r>
              <w:rPr>
                <w:sz w:val="24"/>
                <w:szCs w:val="24"/>
                <w:lang w:val="se-NO"/>
              </w:rPr>
              <w:t>dutk</w:t>
            </w:r>
            <w:r w:rsidR="000C7911">
              <w:rPr>
                <w:sz w:val="24"/>
                <w:szCs w:val="24"/>
                <w:lang w:val="se-NO"/>
              </w:rPr>
              <w:t>k</w:t>
            </w:r>
            <w:r>
              <w:rPr>
                <w:sz w:val="24"/>
                <w:szCs w:val="24"/>
                <w:lang w:val="se-NO"/>
              </w:rPr>
              <w:t>iid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birra geat elle čuvgehusáiggis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</w:tr>
      <w:tr w:rsidR="00A91442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42" w:rsidRDefault="00A91442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  <w:p w:rsidR="000C7911" w:rsidRDefault="000C79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0C791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996DF4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531DB9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</w:t>
            </w:r>
            <w:r w:rsidR="00996DF4">
              <w:rPr>
                <w:sz w:val="24"/>
                <w:szCs w:val="24"/>
                <w:lang w:val="se-NO"/>
              </w:rPr>
              <w:t>áhtan h</w:t>
            </w:r>
            <w:r w:rsidR="00996DF4">
              <w:rPr>
                <w:sz w:val="24"/>
                <w:szCs w:val="24"/>
              </w:rPr>
              <w:t>y</w:t>
            </w:r>
            <w:proofErr w:type="spellStart"/>
            <w:r w:rsidR="00996DF4">
              <w:rPr>
                <w:sz w:val="24"/>
                <w:szCs w:val="24"/>
                <w:lang w:val="se-NO"/>
              </w:rPr>
              <w:t>potesa</w:t>
            </w:r>
            <w:proofErr w:type="spellEnd"/>
            <w:r w:rsidR="00996DF4">
              <w:rPr>
                <w:sz w:val="24"/>
                <w:szCs w:val="24"/>
                <w:lang w:val="se-NO"/>
              </w:rPr>
              <w:t xml:space="preserve"> dahkat ja iskat dan</w:t>
            </w:r>
          </w:p>
          <w:p w:rsidR="00531DB9" w:rsidRDefault="00531DB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DB9" w:rsidRDefault="00996DF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muitalusa gos čilgen mo servodat livčče jos ii livčče skuvla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DB9" w:rsidRDefault="00996DF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hutkat</w:t>
            </w:r>
            <w:r w:rsidR="00531DB9">
              <w:rPr>
                <w:sz w:val="24"/>
                <w:szCs w:val="24"/>
                <w:lang w:val="se-NO"/>
              </w:rPr>
              <w:t xml:space="preserve"> muhtun ođđa ávdnasa, ja sárgut ja čilget mo dan galgá geavahit ja masa dat lea ávkin.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DB9" w:rsidRDefault="00996DF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Ádden ja máhtan demokráhtalaččat digaštallat ja gávdnat čovdosiid muhtin áššái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0C7911" w:rsidRDefault="000C79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0C791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A91442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0C7911" w:rsidRDefault="000C79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996DF4" w:rsidP="000C7911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rehkenastit man guhkes áigi lea dassá go piano ja gilvinmášiinna </w:t>
            </w:r>
            <w:r w:rsidR="000C7911">
              <w:rPr>
                <w:sz w:val="24"/>
                <w:szCs w:val="24"/>
                <w:lang w:val="se-NO"/>
              </w:rPr>
              <w:t>fuomášuvvui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DB9" w:rsidRDefault="00A91442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</w:t>
            </w:r>
            <w:r w:rsidR="00531DB9">
              <w:rPr>
                <w:sz w:val="24"/>
                <w:szCs w:val="24"/>
                <w:lang w:val="se-NO"/>
              </w:rPr>
              <w:t xml:space="preserve"> ja máhtan merket áigelinnjáid</w:t>
            </w:r>
            <w:r>
              <w:rPr>
                <w:sz w:val="24"/>
                <w:szCs w:val="24"/>
                <w:lang w:val="se-NO"/>
              </w:rPr>
              <w:t xml:space="preserve"> goas čuvgehusáigi lei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A91442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442" w:rsidRDefault="00A91442" w:rsidP="00202157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  <w:p w:rsidR="000C7911" w:rsidRDefault="000C79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442" w:rsidRDefault="00A91442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0C791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A91442" w:rsidP="00996DF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neahttaáviissaid logadit</w:t>
            </w:r>
            <w:r w:rsidR="00996DF4">
              <w:rPr>
                <w:sz w:val="24"/>
                <w:szCs w:val="24"/>
                <w:lang w:val="se-NO"/>
              </w:rPr>
              <w:t xml:space="preserve"> ja gávnnahit mat leat áigeguovdilis áššit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0C7911" w:rsidRDefault="000C79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75786F" w:rsidRDefault="0075786F" w:rsidP="0075786F">
      <w:pPr>
        <w:rPr>
          <w:sz w:val="24"/>
          <w:szCs w:val="24"/>
          <w:lang w:val="se-NO"/>
        </w:rPr>
      </w:pPr>
    </w:p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A4205"/>
    <w:rsid w:val="000B01FD"/>
    <w:rsid w:val="000B0A4A"/>
    <w:rsid w:val="000C11F3"/>
    <w:rsid w:val="000C7911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19D3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31DB9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51F7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96DF4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91442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A6DE6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14</cp:revision>
  <dcterms:created xsi:type="dcterms:W3CDTF">2010-05-31T15:20:00Z</dcterms:created>
  <dcterms:modified xsi:type="dcterms:W3CDTF">2010-09-27T12:24:00Z</dcterms:modified>
</cp:coreProperties>
</file>